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CE6" w:rsidRDefault="005D3E6A" w:rsidP="005D3E6A">
      <w:pPr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5400040" cy="1080770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becera agrudebam para document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E6A" w:rsidRPr="00E41CE6" w:rsidRDefault="005D3E6A" w:rsidP="00E41CE6">
      <w:pPr>
        <w:jc w:val="center"/>
        <w:rPr>
          <w:sz w:val="72"/>
          <w:szCs w:val="72"/>
        </w:rPr>
      </w:pPr>
      <w:r w:rsidRPr="00E41CE6">
        <w:rPr>
          <w:sz w:val="72"/>
          <w:szCs w:val="72"/>
        </w:rPr>
        <w:t>ACTA BOLO CELTA</w:t>
      </w:r>
      <w:r w:rsidR="00D36B6F">
        <w:rPr>
          <w:sz w:val="72"/>
          <w:szCs w:val="72"/>
        </w:rPr>
        <w:t xml:space="preserve">      </w:t>
      </w:r>
      <w:r w:rsidR="00D36B6F" w:rsidRPr="00430817">
        <w:rPr>
          <w:sz w:val="32"/>
          <w:szCs w:val="32"/>
        </w:rPr>
        <w:t>PISTA:</w:t>
      </w:r>
      <w:r w:rsidR="00D36B6F">
        <w:rPr>
          <w:sz w:val="72"/>
          <w:szCs w:val="72"/>
        </w:rPr>
        <w:t xml:space="preserve"> 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2"/>
        <w:gridCol w:w="2027"/>
        <w:gridCol w:w="1074"/>
        <w:gridCol w:w="1098"/>
        <w:gridCol w:w="1077"/>
        <w:gridCol w:w="1121"/>
        <w:gridCol w:w="1077"/>
        <w:gridCol w:w="1099"/>
        <w:gridCol w:w="1076"/>
        <w:gridCol w:w="1099"/>
        <w:gridCol w:w="1077"/>
        <w:gridCol w:w="1099"/>
        <w:gridCol w:w="1200"/>
      </w:tblGrid>
      <w:tr w:rsidR="00E41CE6" w:rsidTr="00E41CE6">
        <w:trPr>
          <w:trHeight w:val="437"/>
        </w:trPr>
        <w:tc>
          <w:tcPr>
            <w:tcW w:w="1002" w:type="dxa"/>
            <w:vMerge w:val="restart"/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PARTIDA 1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EQUIPO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TIRO 1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BIRLO 1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TIRO 2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BIRLO 2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TIRO 3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BIRLO 3</w:t>
            </w:r>
          </w:p>
        </w:tc>
        <w:tc>
          <w:tcPr>
            <w:tcW w:w="1076" w:type="dxa"/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TIRO 4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BIRLO 4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TIRO 5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BIRLO 5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SUMA</w:t>
            </w:r>
          </w:p>
        </w:tc>
      </w:tr>
      <w:tr w:rsidR="00E41CE6" w:rsidTr="00E41CE6">
        <w:trPr>
          <w:trHeight w:val="406"/>
        </w:trPr>
        <w:tc>
          <w:tcPr>
            <w:tcW w:w="1002" w:type="dxa"/>
            <w:vMerge/>
          </w:tcPr>
          <w:p w:rsidR="00E41CE6" w:rsidRDefault="00E41CE6" w:rsidP="005D3E6A"/>
        </w:tc>
        <w:tc>
          <w:tcPr>
            <w:tcW w:w="2027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74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98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77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121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77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99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76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99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77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99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200" w:type="dxa"/>
            <w:tcBorders>
              <w:bottom w:val="single" w:sz="4" w:space="0" w:color="auto"/>
            </w:tcBorders>
          </w:tcPr>
          <w:p w:rsidR="00E41CE6" w:rsidRDefault="00E41CE6" w:rsidP="005D3E6A"/>
        </w:tc>
      </w:tr>
      <w:tr w:rsidR="00E41CE6" w:rsidTr="00E41CE6">
        <w:trPr>
          <w:trHeight w:val="406"/>
        </w:trPr>
        <w:tc>
          <w:tcPr>
            <w:tcW w:w="1002" w:type="dxa"/>
            <w:vMerge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2027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74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98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77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121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77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99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76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99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77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99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200" w:type="dxa"/>
            <w:tcBorders>
              <w:bottom w:val="single" w:sz="4" w:space="0" w:color="auto"/>
            </w:tcBorders>
          </w:tcPr>
          <w:p w:rsidR="00E41CE6" w:rsidRDefault="00E41CE6" w:rsidP="005D3E6A"/>
        </w:tc>
      </w:tr>
      <w:tr w:rsidR="00E41CE6" w:rsidTr="00E41CE6">
        <w:trPr>
          <w:trHeight w:val="383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5D3E6A"/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5D3E6A"/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5D3E6A"/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5D3E6A"/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5D3E6A"/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5D3E6A"/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5D3E6A"/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5D3E6A"/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5D3E6A"/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5D3E6A"/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5D3E6A"/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5D3E6A"/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5D3E6A"/>
        </w:tc>
      </w:tr>
      <w:tr w:rsidR="00E41CE6" w:rsidTr="00E41CE6">
        <w:trPr>
          <w:trHeight w:val="406"/>
        </w:trPr>
        <w:tc>
          <w:tcPr>
            <w:tcW w:w="100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 xml:space="preserve">PARTIDA </w:t>
            </w:r>
            <w:r>
              <w:t>2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EQUIPO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TIRO 1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BIRLO 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TIRO 2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BIRLO</w:t>
            </w:r>
            <w:r>
              <w:t xml:space="preserve"> </w:t>
            </w: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TIRO 3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BIRLO 3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TIRO 4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BIRLO 4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TIRO 5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BIRLO 5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SUMA</w:t>
            </w:r>
          </w:p>
        </w:tc>
      </w:tr>
      <w:tr w:rsidR="00E41CE6" w:rsidTr="00E41CE6">
        <w:trPr>
          <w:trHeight w:val="383"/>
        </w:trPr>
        <w:tc>
          <w:tcPr>
            <w:tcW w:w="1002" w:type="dxa"/>
            <w:vMerge/>
          </w:tcPr>
          <w:p w:rsidR="00E41CE6" w:rsidRDefault="00E41CE6" w:rsidP="00E41CE6"/>
        </w:tc>
        <w:tc>
          <w:tcPr>
            <w:tcW w:w="2027" w:type="dxa"/>
          </w:tcPr>
          <w:p w:rsidR="00E41CE6" w:rsidRDefault="00E41CE6" w:rsidP="00E41CE6"/>
        </w:tc>
        <w:tc>
          <w:tcPr>
            <w:tcW w:w="1074" w:type="dxa"/>
          </w:tcPr>
          <w:p w:rsidR="00E41CE6" w:rsidRDefault="00E41CE6" w:rsidP="00E41CE6"/>
        </w:tc>
        <w:tc>
          <w:tcPr>
            <w:tcW w:w="1098" w:type="dxa"/>
          </w:tcPr>
          <w:p w:rsidR="00E41CE6" w:rsidRDefault="00E41CE6" w:rsidP="00E41CE6"/>
        </w:tc>
        <w:tc>
          <w:tcPr>
            <w:tcW w:w="1077" w:type="dxa"/>
          </w:tcPr>
          <w:p w:rsidR="00E41CE6" w:rsidRDefault="00E41CE6" w:rsidP="00E41CE6"/>
        </w:tc>
        <w:tc>
          <w:tcPr>
            <w:tcW w:w="1121" w:type="dxa"/>
          </w:tcPr>
          <w:p w:rsidR="00E41CE6" w:rsidRDefault="00E41CE6" w:rsidP="00E41CE6"/>
        </w:tc>
        <w:tc>
          <w:tcPr>
            <w:tcW w:w="1077" w:type="dxa"/>
          </w:tcPr>
          <w:p w:rsidR="00E41CE6" w:rsidRDefault="00E41CE6" w:rsidP="00E41CE6"/>
        </w:tc>
        <w:tc>
          <w:tcPr>
            <w:tcW w:w="1099" w:type="dxa"/>
          </w:tcPr>
          <w:p w:rsidR="00E41CE6" w:rsidRDefault="00E41CE6" w:rsidP="00E41CE6"/>
        </w:tc>
        <w:tc>
          <w:tcPr>
            <w:tcW w:w="1076" w:type="dxa"/>
          </w:tcPr>
          <w:p w:rsidR="00E41CE6" w:rsidRDefault="00E41CE6" w:rsidP="00E41CE6"/>
        </w:tc>
        <w:tc>
          <w:tcPr>
            <w:tcW w:w="1099" w:type="dxa"/>
          </w:tcPr>
          <w:p w:rsidR="00E41CE6" w:rsidRDefault="00E41CE6" w:rsidP="00E41CE6"/>
        </w:tc>
        <w:tc>
          <w:tcPr>
            <w:tcW w:w="1077" w:type="dxa"/>
          </w:tcPr>
          <w:p w:rsidR="00E41CE6" w:rsidRDefault="00E41CE6" w:rsidP="00E41CE6"/>
        </w:tc>
        <w:tc>
          <w:tcPr>
            <w:tcW w:w="1099" w:type="dxa"/>
          </w:tcPr>
          <w:p w:rsidR="00E41CE6" w:rsidRDefault="00E41CE6" w:rsidP="00E41CE6"/>
        </w:tc>
        <w:tc>
          <w:tcPr>
            <w:tcW w:w="1200" w:type="dxa"/>
          </w:tcPr>
          <w:p w:rsidR="00E41CE6" w:rsidRDefault="00E41CE6" w:rsidP="00E41CE6"/>
        </w:tc>
      </w:tr>
      <w:tr w:rsidR="00E41CE6" w:rsidTr="00E41CE6">
        <w:trPr>
          <w:trHeight w:val="406"/>
        </w:trPr>
        <w:tc>
          <w:tcPr>
            <w:tcW w:w="1002" w:type="dxa"/>
            <w:vMerge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2027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74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98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77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121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77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99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76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99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77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99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200" w:type="dxa"/>
            <w:tcBorders>
              <w:bottom w:val="single" w:sz="4" w:space="0" w:color="auto"/>
            </w:tcBorders>
          </w:tcPr>
          <w:p w:rsidR="00E41CE6" w:rsidRDefault="00E41CE6" w:rsidP="00E41CE6"/>
        </w:tc>
      </w:tr>
      <w:tr w:rsidR="00E41CE6" w:rsidTr="00E41CE6">
        <w:trPr>
          <w:trHeight w:val="383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</w:tr>
      <w:tr w:rsidR="00E41CE6" w:rsidTr="00E41CE6">
        <w:trPr>
          <w:trHeight w:val="383"/>
        </w:trPr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 xml:space="preserve">PARTIDA </w:t>
            </w:r>
            <w: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EQUIPO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TIRO 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BIRLO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TIRO 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BIRLO</w:t>
            </w:r>
            <w:r>
              <w:t xml:space="preserve"> </w:t>
            </w: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TIRO 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BIRLO 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TIRO 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BIRLO 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TIRO 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BIRLO 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SUMA</w:t>
            </w:r>
          </w:p>
        </w:tc>
      </w:tr>
      <w:tr w:rsidR="00E41CE6" w:rsidTr="00E41CE6">
        <w:trPr>
          <w:trHeight w:val="383"/>
        </w:trPr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CE6" w:rsidRDefault="00E41CE6" w:rsidP="00E41CE6"/>
        </w:tc>
      </w:tr>
      <w:tr w:rsidR="00E41CE6" w:rsidTr="00E41CE6">
        <w:trPr>
          <w:trHeight w:val="383"/>
        </w:trPr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CE6" w:rsidRDefault="00E41CE6" w:rsidP="00E41CE6"/>
        </w:tc>
      </w:tr>
      <w:tr w:rsidR="00E41CE6" w:rsidTr="00D36B6F">
        <w:trPr>
          <w:trHeight w:val="383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</w:tr>
      <w:tr w:rsidR="00E41CE6" w:rsidTr="00E41CE6">
        <w:trPr>
          <w:trHeight w:val="383"/>
        </w:trPr>
        <w:tc>
          <w:tcPr>
            <w:tcW w:w="100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 xml:space="preserve">PARTIDA </w:t>
            </w:r>
            <w:r>
              <w:t>4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EQUIPO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TIRO 1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BIRLO 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TIRO 2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BIRLO</w:t>
            </w:r>
            <w:r>
              <w:t xml:space="preserve"> </w:t>
            </w: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TIRO 3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BIRLO 3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TIRO 4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BIRLO 4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TIRO 5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BIRLO 5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SUMA</w:t>
            </w:r>
          </w:p>
        </w:tc>
      </w:tr>
      <w:tr w:rsidR="00E41CE6" w:rsidTr="00E41CE6">
        <w:trPr>
          <w:trHeight w:val="383"/>
        </w:trPr>
        <w:tc>
          <w:tcPr>
            <w:tcW w:w="1002" w:type="dxa"/>
            <w:vMerge/>
          </w:tcPr>
          <w:p w:rsidR="00E41CE6" w:rsidRDefault="00E41CE6" w:rsidP="00E41CE6"/>
        </w:tc>
        <w:tc>
          <w:tcPr>
            <w:tcW w:w="2027" w:type="dxa"/>
          </w:tcPr>
          <w:p w:rsidR="00E41CE6" w:rsidRDefault="00E41CE6" w:rsidP="00E41CE6"/>
        </w:tc>
        <w:tc>
          <w:tcPr>
            <w:tcW w:w="1074" w:type="dxa"/>
          </w:tcPr>
          <w:p w:rsidR="00E41CE6" w:rsidRDefault="00E41CE6" w:rsidP="00E41CE6"/>
        </w:tc>
        <w:tc>
          <w:tcPr>
            <w:tcW w:w="1098" w:type="dxa"/>
          </w:tcPr>
          <w:p w:rsidR="00E41CE6" w:rsidRDefault="00E41CE6" w:rsidP="00E41CE6"/>
        </w:tc>
        <w:tc>
          <w:tcPr>
            <w:tcW w:w="1077" w:type="dxa"/>
          </w:tcPr>
          <w:p w:rsidR="00E41CE6" w:rsidRDefault="00E41CE6" w:rsidP="00E41CE6"/>
        </w:tc>
        <w:tc>
          <w:tcPr>
            <w:tcW w:w="1121" w:type="dxa"/>
          </w:tcPr>
          <w:p w:rsidR="00E41CE6" w:rsidRDefault="00E41CE6" w:rsidP="00E41CE6"/>
        </w:tc>
        <w:tc>
          <w:tcPr>
            <w:tcW w:w="1077" w:type="dxa"/>
          </w:tcPr>
          <w:p w:rsidR="00E41CE6" w:rsidRDefault="00E41CE6" w:rsidP="00E41CE6"/>
        </w:tc>
        <w:tc>
          <w:tcPr>
            <w:tcW w:w="1099" w:type="dxa"/>
          </w:tcPr>
          <w:p w:rsidR="00E41CE6" w:rsidRDefault="00E41CE6" w:rsidP="00E41CE6"/>
        </w:tc>
        <w:tc>
          <w:tcPr>
            <w:tcW w:w="1076" w:type="dxa"/>
          </w:tcPr>
          <w:p w:rsidR="00E41CE6" w:rsidRDefault="00E41CE6" w:rsidP="00E41CE6"/>
        </w:tc>
        <w:tc>
          <w:tcPr>
            <w:tcW w:w="1099" w:type="dxa"/>
          </w:tcPr>
          <w:p w:rsidR="00E41CE6" w:rsidRDefault="00E41CE6" w:rsidP="00E41CE6"/>
        </w:tc>
        <w:tc>
          <w:tcPr>
            <w:tcW w:w="1077" w:type="dxa"/>
          </w:tcPr>
          <w:p w:rsidR="00E41CE6" w:rsidRDefault="00E41CE6" w:rsidP="00E41CE6"/>
        </w:tc>
        <w:tc>
          <w:tcPr>
            <w:tcW w:w="1099" w:type="dxa"/>
          </w:tcPr>
          <w:p w:rsidR="00E41CE6" w:rsidRDefault="00E41CE6" w:rsidP="00E41CE6"/>
        </w:tc>
        <w:tc>
          <w:tcPr>
            <w:tcW w:w="1200" w:type="dxa"/>
          </w:tcPr>
          <w:p w:rsidR="00E41CE6" w:rsidRDefault="00E41CE6" w:rsidP="00E41CE6"/>
        </w:tc>
      </w:tr>
      <w:tr w:rsidR="00E41CE6" w:rsidTr="00D36B6F">
        <w:trPr>
          <w:trHeight w:val="383"/>
        </w:trPr>
        <w:tc>
          <w:tcPr>
            <w:tcW w:w="1002" w:type="dxa"/>
            <w:vMerge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2027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74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98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77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121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77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99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76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99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77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99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200" w:type="dxa"/>
            <w:tcBorders>
              <w:bottom w:val="single" w:sz="4" w:space="0" w:color="auto"/>
            </w:tcBorders>
          </w:tcPr>
          <w:p w:rsidR="00E41CE6" w:rsidRDefault="00E41CE6" w:rsidP="00E41CE6"/>
        </w:tc>
      </w:tr>
      <w:tr w:rsidR="00D36B6F" w:rsidTr="00D36B6F">
        <w:trPr>
          <w:trHeight w:val="383"/>
        </w:trPr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6F" w:rsidRDefault="00D36B6F" w:rsidP="00E41CE6"/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6F" w:rsidRDefault="00D36B6F" w:rsidP="00E41CE6"/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B6F" w:rsidRDefault="00D36B6F" w:rsidP="00E41CE6"/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B6F" w:rsidRDefault="00D36B6F" w:rsidP="00E41CE6"/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B6F" w:rsidRDefault="00D36B6F" w:rsidP="00E41CE6"/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B6F" w:rsidRDefault="00D36B6F" w:rsidP="00E41CE6"/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B6F" w:rsidRDefault="00D36B6F" w:rsidP="00E41CE6"/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B6F" w:rsidRDefault="00D36B6F" w:rsidP="00E41CE6"/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B6F" w:rsidRDefault="00D36B6F" w:rsidP="00E41CE6"/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B6F" w:rsidRDefault="00D36B6F" w:rsidP="00E41CE6"/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B6F" w:rsidRDefault="00D36B6F" w:rsidP="00E41CE6"/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B6F" w:rsidRDefault="00D36B6F" w:rsidP="00E41CE6"/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B6F" w:rsidRDefault="00D36B6F" w:rsidP="00E41CE6"/>
        </w:tc>
      </w:tr>
      <w:tr w:rsidR="00D36B6F" w:rsidTr="00D36B6F">
        <w:trPr>
          <w:trHeight w:val="383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D36B6F" w:rsidRDefault="00D36B6F" w:rsidP="00E41CE6"/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6B6F" w:rsidRDefault="00D36B6F" w:rsidP="00E41CE6"/>
        </w:tc>
        <w:tc>
          <w:tcPr>
            <w:tcW w:w="54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36B6F" w:rsidRDefault="00D36B6F" w:rsidP="00E41CE6">
            <w:r>
              <w:t>NUMERO QUENDA EQUIPO A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D36B6F" w:rsidRDefault="00D36B6F" w:rsidP="00E41CE6"/>
        </w:tc>
        <w:tc>
          <w:tcPr>
            <w:tcW w:w="4351" w:type="dxa"/>
            <w:gridSpan w:val="4"/>
            <w:tcBorders>
              <w:top w:val="single" w:sz="4" w:space="0" w:color="auto"/>
            </w:tcBorders>
          </w:tcPr>
          <w:p w:rsidR="00D36B6F" w:rsidRDefault="00D36B6F" w:rsidP="00E41CE6">
            <w:r>
              <w:t>NUMERO QUENDA EQUIPO B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D36B6F" w:rsidRDefault="00D36B6F" w:rsidP="00E41CE6"/>
        </w:tc>
      </w:tr>
    </w:tbl>
    <w:p w:rsidR="005D3E6A" w:rsidRPr="005D3E6A" w:rsidRDefault="005D3E6A" w:rsidP="005D3E6A"/>
    <w:sectPr w:rsidR="005D3E6A" w:rsidRPr="005D3E6A" w:rsidSect="00E41CE6">
      <w:pgSz w:w="16838" w:h="11906" w:orient="landscape"/>
      <w:pgMar w:top="709" w:right="28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6A"/>
    <w:rsid w:val="00430817"/>
    <w:rsid w:val="005D3E6A"/>
    <w:rsid w:val="00D36B6F"/>
    <w:rsid w:val="00E4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915F"/>
  <w15:chartTrackingRefBased/>
  <w15:docId w15:val="{2B496F5E-E766-4CD0-B7FB-1CFAF5ED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3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2019-05-22T13:40:00Z</dcterms:created>
  <dcterms:modified xsi:type="dcterms:W3CDTF">2019-05-22T15:08:00Z</dcterms:modified>
</cp:coreProperties>
</file>